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3655" w14:textId="77777777" w:rsidR="008A4A22" w:rsidRDefault="008A4A22" w:rsidP="008A4A22">
      <w:pPr>
        <w:rPr>
          <w:rFonts w:eastAsia="Times New Roman"/>
          <w:b/>
          <w:lang w:val="hu-HU"/>
        </w:rPr>
      </w:pPr>
    </w:p>
    <w:p w14:paraId="331102BE" w14:textId="77777777" w:rsidR="008A4A22" w:rsidRDefault="008A4A22" w:rsidP="008A4A22">
      <w:pPr>
        <w:rPr>
          <w:b/>
        </w:rPr>
      </w:pPr>
    </w:p>
    <w:p w14:paraId="2EA2FEC7" w14:textId="77777777" w:rsidR="008A4A22" w:rsidRDefault="008A4A22" w:rsidP="008A4A22">
      <w:pPr>
        <w:rPr>
          <w:b/>
        </w:rPr>
      </w:pPr>
    </w:p>
    <w:p w14:paraId="56DCBBE8" w14:textId="77777777" w:rsidR="00992582" w:rsidRDefault="00992582" w:rsidP="00992582">
      <w:pPr>
        <w:rPr>
          <w:b/>
        </w:rPr>
      </w:pPr>
    </w:p>
    <w:p w14:paraId="6D21A23F" w14:textId="77777777" w:rsidR="00992582" w:rsidRDefault="00992582" w:rsidP="00992582">
      <w:proofErr w:type="spellStart"/>
      <w:r>
        <w:rPr>
          <w:b/>
        </w:rPr>
        <w:t>Gyorsrúgó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verseny</w:t>
      </w:r>
      <w:proofErr w:type="spellEnd"/>
    </w:p>
    <w:p w14:paraId="3E5A4B77" w14:textId="77777777" w:rsidR="00992582" w:rsidRDefault="00992582" w:rsidP="00992582"/>
    <w:p w14:paraId="290DE262" w14:textId="77777777" w:rsidR="00992582" w:rsidRDefault="00992582" w:rsidP="00992582">
      <w:proofErr w:type="spellStart"/>
      <w:r>
        <w:rPr>
          <w:b/>
        </w:rPr>
        <w:t>Szülői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hozzájárulás</w:t>
      </w:r>
      <w:proofErr w:type="spellEnd"/>
    </w:p>
    <w:p w14:paraId="14B28E64" w14:textId="77777777" w:rsidR="00992582" w:rsidRDefault="00992582" w:rsidP="00992582">
      <w:pPr>
        <w:jc w:val="both"/>
      </w:pPr>
    </w:p>
    <w:p w14:paraId="210D3C11" w14:textId="77777777" w:rsidR="00992582" w:rsidRDefault="00992582" w:rsidP="00992582">
      <w:pPr>
        <w:pStyle w:val="Szvegtrzsbehzssal21"/>
        <w:ind w:left="0"/>
        <w:jc w:val="both"/>
        <w:rPr>
          <w:u w:val="single"/>
        </w:rPr>
      </w:pPr>
      <w:r>
        <w:t>Alulírott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hozzájárulok, hogy gyermekem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(szül: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2020. augusztus 8-án, a Lupa Beachen megrendezésre kerülő Magyar Taekwondo Szövetség gyorsrúgó versenyén részt vegyen. Tisztában vagyok azzal, hogy a versenyszabályokból adódóan a verseny milyen kockázatokkal és sérülésekkel járhat. Tudomásul veszem, hogy a verseny MTKDSZ/ ETU / WTF szabályok szerint zajlik és az esetleges sérülésekért, károkért a szervezők felelősséget nem vállalnak. A Lupa Beachen történő esetleges balesetért, ami a sportpályán kívül történik a Szövetség nem vállal felelőséget.</w:t>
      </w:r>
    </w:p>
    <w:p w14:paraId="13C61253" w14:textId="77777777" w:rsidR="00992582" w:rsidRDefault="00992582" w:rsidP="0099258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2020.</w:t>
      </w:r>
      <w:r>
        <w:tab/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</w:t>
      </w:r>
    </w:p>
    <w:p w14:paraId="30B9ABD5" w14:textId="77777777" w:rsidR="00992582" w:rsidRDefault="00992582" w:rsidP="00992582">
      <w:pPr>
        <w:jc w:val="both"/>
      </w:pPr>
    </w:p>
    <w:p w14:paraId="5E01CE43" w14:textId="192C6865" w:rsidR="00992582" w:rsidRDefault="00992582" w:rsidP="00992582">
      <w:pPr>
        <w:jc w:val="both"/>
      </w:pPr>
      <w:r>
        <w:t xml:space="preserve">                                                                                                </w:t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szülő</w:t>
      </w:r>
      <w:proofErr w:type="spellEnd"/>
      <w:r>
        <w:t xml:space="preserve"> /</w:t>
      </w:r>
      <w:proofErr w:type="spellStart"/>
      <w:r>
        <w:t>gondviselő</w:t>
      </w:r>
      <w:proofErr w:type="spellEnd"/>
    </w:p>
    <w:p w14:paraId="447A1519" w14:textId="77777777" w:rsidR="008A4A22" w:rsidRDefault="008A4A22" w:rsidP="008A4A22">
      <w:pPr>
        <w:rPr>
          <w:b/>
        </w:rPr>
      </w:pPr>
    </w:p>
    <w:p w14:paraId="1A884B88" w14:textId="77777777" w:rsidR="008A4A22" w:rsidRDefault="008A4A22" w:rsidP="008A4A22">
      <w:pPr>
        <w:rPr>
          <w:b/>
        </w:rPr>
      </w:pPr>
    </w:p>
    <w:p w14:paraId="16F60D9D" w14:textId="77777777" w:rsidR="00BA6790" w:rsidRDefault="00BA6790"/>
    <w:sectPr w:rsidR="00BA6790" w:rsidSect="00057316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44" w:right="169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FCBF8" w14:textId="77777777" w:rsidR="00D9156D" w:rsidRDefault="00D9156D">
      <w:r>
        <w:separator/>
      </w:r>
    </w:p>
  </w:endnote>
  <w:endnote w:type="continuationSeparator" w:id="0">
    <w:p w14:paraId="276EC33D" w14:textId="77777777" w:rsidR="00D9156D" w:rsidRDefault="00D9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4BFA8" w14:textId="77777777" w:rsidR="00057316" w:rsidRDefault="00EC3FF7">
    <w:pPr>
      <w:pStyle w:val="llb"/>
    </w:pPr>
    <w:r>
      <w:rPr>
        <w:noProof/>
        <w:sz w:val="10"/>
        <w:u w:val="single"/>
        <w:lang w:val="hu-HU" w:eastAsia="hu-HU"/>
      </w:rPr>
      <w:drawing>
        <wp:anchor distT="0" distB="0" distL="114300" distR="114300" simplePos="0" relativeHeight="251665408" behindDoc="0" locked="0" layoutInCell="1" allowOverlap="1" wp14:anchorId="28FFFC0F" wp14:editId="7F759E17">
          <wp:simplePos x="0" y="0"/>
          <wp:positionH relativeFrom="column">
            <wp:posOffset>-819150</wp:posOffset>
          </wp:positionH>
          <wp:positionV relativeFrom="paragraph">
            <wp:posOffset>-416560</wp:posOffset>
          </wp:positionV>
          <wp:extent cx="6486525" cy="10245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0810-KadettEB-Levélpapír_Artboard 6 cop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27" t="-408" r="15895" b="408"/>
                  <a:stretch/>
                </pic:blipFill>
                <pic:spPr bwMode="auto">
                  <a:xfrm>
                    <a:off x="0" y="0"/>
                    <a:ext cx="6486525" cy="1024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76CD" w14:textId="77777777" w:rsidR="00D9156D" w:rsidRDefault="00D9156D">
      <w:r>
        <w:separator/>
      </w:r>
    </w:p>
  </w:footnote>
  <w:footnote w:type="continuationSeparator" w:id="0">
    <w:p w14:paraId="5EAA554B" w14:textId="77777777" w:rsidR="00D9156D" w:rsidRDefault="00D91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14DB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1312" behindDoc="1" locked="0" layoutInCell="1" allowOverlap="1" wp14:anchorId="0E06809F" wp14:editId="2A80FE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1105" cy="10704830"/>
          <wp:effectExtent l="0" t="0" r="0" b="1270"/>
          <wp:wrapNone/>
          <wp:docPr id="10" name="Kép 10" descr="20170810-Federation-Levélpapí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20170810-Federation-Levélpapí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56D">
      <w:rPr>
        <w:noProof/>
      </w:rPr>
      <w:pict w14:anchorId="31C06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14.9pt;height:586.65pt;z-index:-251657216;mso-wrap-edited:f;mso-position-horizontal:center;mso-position-horizontal-relative:margin;mso-position-vertical:center;mso-position-vertical-relative:margin" wrapcoords="-39 0 -39 21544 21600 21544 21600 0 -39 0">
          <v:imagedata r:id="rId2" o:title="20170810-Federation-Levélpapír-01" gain="19661f" blacklevel="22938f"/>
          <w10:wrap anchorx="margin" anchory="margin"/>
        </v:shape>
      </w:pict>
    </w:r>
    <w:sdt>
      <w:sdtPr>
        <w:id w:val="-506444408"/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-1038047080"/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816377769"/>
        <w:temporary/>
        <w:showingPlcHdr/>
      </w:sdtPr>
      <w:sdtEndPr/>
      <w:sdtContent>
        <w:r>
          <w:t>[Type text]</w:t>
        </w:r>
      </w:sdtContent>
    </w:sdt>
  </w:p>
  <w:p w14:paraId="49A9CCC8" w14:textId="77777777" w:rsidR="00057316" w:rsidRDefault="00D9156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6B879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3360" behindDoc="0" locked="0" layoutInCell="1" allowOverlap="1" wp14:anchorId="3E765AE8" wp14:editId="5D8A4148">
          <wp:simplePos x="0" y="0"/>
          <wp:positionH relativeFrom="column">
            <wp:posOffset>778008</wp:posOffset>
          </wp:positionH>
          <wp:positionV relativeFrom="paragraph">
            <wp:posOffset>-657049</wp:posOffset>
          </wp:positionV>
          <wp:extent cx="3573076" cy="1432011"/>
          <wp:effectExtent l="0" t="0" r="8890" b="0"/>
          <wp:wrapNone/>
          <wp:docPr id="7" name="Picture 4" descr="Macintosh HD:Users:Ncz:Documents:Projects:Taekwondo szövetség:Design:Letter:20170810-Federation-Levélpapír1212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Ncz:Documents:Projects:Taekwondo szövetség:Design:Letter:20170810-Federation-Levélpapír1212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3078" cy="143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2EDFDAEA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4384" behindDoc="0" locked="0" layoutInCell="1" allowOverlap="1" wp14:anchorId="1BF7608B" wp14:editId="7C3F71DC">
          <wp:simplePos x="0" y="0"/>
          <wp:positionH relativeFrom="column">
            <wp:posOffset>-438150</wp:posOffset>
          </wp:positionH>
          <wp:positionV relativeFrom="paragraph">
            <wp:posOffset>410210</wp:posOffset>
          </wp:positionV>
          <wp:extent cx="6105522" cy="133350"/>
          <wp:effectExtent l="0" t="0" r="0" b="0"/>
          <wp:wrapNone/>
          <wp:docPr id="5" name="Picture 5" descr="Macintosh HD:Users:Ncz:Documents:Projects:Taekwondo szövetség:Design:Letter:20170810-Federation-Levélpapír_Artboard 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Ncz:Documents:Projects:Taekwondo szövetség:Design:Letter:20170810-Federation-Levélpapír_Artboard 22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4" t="17233" r="9012" b="64209"/>
                  <a:stretch/>
                </pic:blipFill>
                <pic:spPr bwMode="auto">
                  <a:xfrm>
                    <a:off x="0" y="0"/>
                    <a:ext cx="6202450" cy="1354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7384C" w14:textId="77777777" w:rsidR="00057316" w:rsidRDefault="00EC3FF7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 wp14:anchorId="5E3EE5F8" wp14:editId="2E0940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1105" cy="10704830"/>
          <wp:effectExtent l="0" t="0" r="0" b="1270"/>
          <wp:wrapNone/>
          <wp:docPr id="9" name="Kép 9" descr="20170810-Federation-Levélpapí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0170810-Federation-Levélpapí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56D">
      <w:rPr>
        <w:noProof/>
      </w:rPr>
      <w:pict w14:anchorId="3400F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14.9pt;height:586.65pt;z-index:-251656192;mso-wrap-edited:f;mso-position-horizontal:center;mso-position-horizontal-relative:margin;mso-position-vertical:center;mso-position-vertical-relative:margin" wrapcoords="-39 0 -39 21544 21600 21544 21600 0 -39 0">
          <v:imagedata r:id="rId2" o:title="20170810-Federation-Levélpapír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0EA0"/>
    <w:multiLevelType w:val="hybridMultilevel"/>
    <w:tmpl w:val="166EEA60"/>
    <w:lvl w:ilvl="0" w:tplc="12885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52069"/>
    <w:multiLevelType w:val="hybridMultilevel"/>
    <w:tmpl w:val="A978F434"/>
    <w:lvl w:ilvl="0" w:tplc="C9DA4A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524E"/>
    <w:multiLevelType w:val="hybridMultilevel"/>
    <w:tmpl w:val="14A09BA4"/>
    <w:lvl w:ilvl="0" w:tplc="C9DA4A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90"/>
    <w:rsid w:val="003A5AC3"/>
    <w:rsid w:val="004773B0"/>
    <w:rsid w:val="008949BF"/>
    <w:rsid w:val="008A4A22"/>
    <w:rsid w:val="008A674C"/>
    <w:rsid w:val="008B7419"/>
    <w:rsid w:val="00920FDA"/>
    <w:rsid w:val="0093185B"/>
    <w:rsid w:val="00992582"/>
    <w:rsid w:val="009B578E"/>
    <w:rsid w:val="00B5497D"/>
    <w:rsid w:val="00BA6790"/>
    <w:rsid w:val="00CA4107"/>
    <w:rsid w:val="00D9156D"/>
    <w:rsid w:val="00D93DBA"/>
    <w:rsid w:val="00DE795B"/>
    <w:rsid w:val="00E7042E"/>
    <w:rsid w:val="00EC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33DBE6"/>
  <w15:chartTrackingRefBased/>
  <w15:docId w15:val="{B676CB37-4B5E-4792-83A3-EDD09857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679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6790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BA6790"/>
    <w:rPr>
      <w:rFonts w:eastAsiaTheme="minorEastAsia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unhideWhenUsed/>
    <w:rsid w:val="00BA6790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BA6790"/>
    <w:rPr>
      <w:rFonts w:eastAsiaTheme="minorEastAsia"/>
      <w:sz w:val="24"/>
      <w:szCs w:val="24"/>
      <w:lang w:val="en-US"/>
    </w:rPr>
  </w:style>
  <w:style w:type="paragraph" w:styleId="Listaszerbekezds">
    <w:name w:val="List Paragraph"/>
    <w:basedOn w:val="Norml"/>
    <w:qFormat/>
    <w:rsid w:val="00BA6790"/>
    <w:pPr>
      <w:ind w:left="720"/>
      <w:contextualSpacing/>
    </w:pPr>
    <w:rPr>
      <w:rFonts w:ascii="Times New Roman" w:eastAsia="Times New Roman" w:hAnsi="Times New Roman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49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497D"/>
    <w:rPr>
      <w:rFonts w:ascii="Segoe UI" w:eastAsiaTheme="minorEastAsia" w:hAnsi="Segoe UI" w:cs="Segoe UI"/>
      <w:sz w:val="18"/>
      <w:szCs w:val="18"/>
      <w:lang w:val="en-US"/>
    </w:rPr>
  </w:style>
  <w:style w:type="paragraph" w:customStyle="1" w:styleId="Szvegtrzsbehzssal21">
    <w:name w:val="Szövegtörzs behúzással 21"/>
    <w:basedOn w:val="Norml"/>
    <w:rsid w:val="00B5497D"/>
    <w:pPr>
      <w:spacing w:after="120" w:line="480" w:lineRule="auto"/>
      <w:ind w:left="283"/>
    </w:pPr>
    <w:rPr>
      <w:rFonts w:ascii="Times New Roman" w:eastAsia="Times New Roman" w:hAnsi="Times New Roman" w:cs="Garamond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320681667214297ADD66D5F9E4D27" ma:contentTypeVersion="13" ma:contentTypeDescription="Create a new document." ma:contentTypeScope="" ma:versionID="ba6bc578967251ee8e92c935e3b13e9c">
  <xsd:schema xmlns:xsd="http://www.w3.org/2001/XMLSchema" xmlns:xs="http://www.w3.org/2001/XMLSchema" xmlns:p="http://schemas.microsoft.com/office/2006/metadata/properties" xmlns:ns3="5098e3f8-3a86-4ecf-bcbd-16e1209f53ca" xmlns:ns4="c00fba27-71c6-41ce-91be-3f8a08596f02" targetNamespace="http://schemas.microsoft.com/office/2006/metadata/properties" ma:root="true" ma:fieldsID="417822aa63cc6f89247e8c0db9352312" ns3:_="" ns4:_="">
    <xsd:import namespace="5098e3f8-3a86-4ecf-bcbd-16e1209f53ca"/>
    <xsd:import namespace="c00fba27-71c6-41ce-91be-3f8a08596f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e3f8-3a86-4ecf-bcbd-16e1209f5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fba27-71c6-41ce-91be-3f8a08596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67A64-CEA2-4B29-A180-9E0926B60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E36DD2-31EA-49CE-B69C-3315F02DD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5B8F0-38F9-4C6B-A746-30F2A5971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8e3f8-3a86-4ecf-bcbd-16e1209f53ca"/>
    <ds:schemaRef ds:uri="c00fba27-71c6-41ce-91be-3f8a08596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Kiss Roland</cp:lastModifiedBy>
  <cp:revision>5</cp:revision>
  <cp:lastPrinted>2020-06-18T12:08:00Z</cp:lastPrinted>
  <dcterms:created xsi:type="dcterms:W3CDTF">2020-06-18T12:17:00Z</dcterms:created>
  <dcterms:modified xsi:type="dcterms:W3CDTF">2020-06-19T08:35:00Z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0x010100142320681667214297ADD66D5F9E4D27</vt:lpwstr>
  </property>
</Properties>
</file>